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F8924" w14:textId="77777777" w:rsidR="006B0656" w:rsidRDefault="006B0656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47B22B5" w14:textId="77777777" w:rsidR="00EA2389" w:rsidRDefault="00EA2389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A29D176" w14:textId="77777777" w:rsidR="006A418B" w:rsidRDefault="006A418B" w:rsidP="006A418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7429D7A" w14:textId="77777777" w:rsidR="00A75984" w:rsidRPr="00EC5F6F" w:rsidRDefault="00A75984" w:rsidP="006A418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0BCB1" w14:textId="77777777" w:rsidR="006B0656" w:rsidRDefault="006B0656" w:rsidP="00EA238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0A924" w14:textId="77777777" w:rsidR="00975084" w:rsidRDefault="00975084" w:rsidP="00EA238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C5D2E" w14:textId="77777777" w:rsidR="00975084" w:rsidRDefault="00975084" w:rsidP="00EA238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80004" w14:textId="77777777" w:rsidR="00975084" w:rsidRDefault="00975084" w:rsidP="00EA23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A64666" w14:textId="419A0BF3" w:rsidR="00EA2389" w:rsidRPr="00975084" w:rsidRDefault="00975084" w:rsidP="00EC5F6F">
      <w:pPr>
        <w:spacing w:before="240" w:line="360" w:lineRule="auto"/>
        <w:jc w:val="both"/>
        <w:rPr>
          <w:rFonts w:ascii="Times New Roman" w:hAnsi="Times New Roman" w:cs="Times New Roman"/>
          <w:u w:val="single"/>
        </w:rPr>
      </w:pPr>
      <w:r w:rsidRPr="00975084">
        <w:rPr>
          <w:rFonts w:ascii="Times New Roman" w:hAnsi="Times New Roman" w:cs="Times New Roman"/>
          <w:b/>
          <w:bCs/>
          <w:u w:val="single"/>
        </w:rPr>
        <w:t>V</w:t>
      </w:r>
      <w:r>
        <w:rPr>
          <w:rFonts w:ascii="Times New Roman" w:hAnsi="Times New Roman" w:cs="Times New Roman"/>
          <w:b/>
          <w:bCs/>
          <w:u w:val="single"/>
        </w:rPr>
        <w:t>ec</w:t>
      </w:r>
      <w:r w:rsidRPr="00975084">
        <w:rPr>
          <w:rFonts w:ascii="Times New Roman" w:hAnsi="Times New Roman" w:cs="Times New Roman"/>
          <w:b/>
          <w:bCs/>
          <w:u w:val="single"/>
        </w:rPr>
        <w:t>:</w:t>
      </w:r>
      <w:r w:rsidRPr="00975084">
        <w:rPr>
          <w:rFonts w:ascii="Times New Roman" w:hAnsi="Times New Roman" w:cs="Times New Roman"/>
          <w:u w:val="single"/>
        </w:rPr>
        <w:t xml:space="preserve"> Výpoveď nájomnej zmluvy </w:t>
      </w:r>
    </w:p>
    <w:p w14:paraId="5EDF2E14" w14:textId="2F636283" w:rsidR="00691E16" w:rsidRDefault="006A418B" w:rsidP="00975084">
      <w:pPr>
        <w:spacing w:before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 dolu podpísaná/ý  (meno a priezvisko), trvale bytom (adresa)</w:t>
      </w:r>
      <w:r w:rsidR="00EC5F6F">
        <w:rPr>
          <w:rFonts w:ascii="Times New Roman" w:hAnsi="Times New Roman" w:cs="Times New Roman"/>
        </w:rPr>
        <w:t>.</w:t>
      </w:r>
    </w:p>
    <w:p w14:paraId="395DC115" w14:textId="3CF0C43A" w:rsidR="00691E16" w:rsidRDefault="00691E16" w:rsidP="00975084">
      <w:pPr>
        <w:spacing w:before="24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Týmto dávam výpoveď v súlade </w:t>
      </w:r>
      <w:r w:rsidR="00685B2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nájomnou  zmluvou č. (číslo zmluvy), uzatvorenej dňa (dátum) , ktorej predmetom je nájom bytu č. (číslo bytu) na adrese (adresa bytu).</w:t>
      </w:r>
    </w:p>
    <w:p w14:paraId="64F9AE65" w14:textId="6CAA6EC6" w:rsidR="00691E16" w:rsidRDefault="00691E16" w:rsidP="00975084">
      <w:pPr>
        <w:spacing w:before="24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Výpovedná lehota je 3 mesiace a začína plynúť prvým dňom mesiaca nasledujúceho po doručení tejto výpovede</w:t>
      </w:r>
      <w:r w:rsidR="00E76DC8">
        <w:rPr>
          <w:rFonts w:ascii="Times New Roman" w:hAnsi="Times New Roman" w:cs="Times New Roman"/>
        </w:rPr>
        <w:t>, alebo dohodou.</w:t>
      </w:r>
    </w:p>
    <w:p w14:paraId="28090312" w14:textId="4673F387" w:rsidR="00691E16" w:rsidRDefault="00E76DC8" w:rsidP="00975084">
      <w:pPr>
        <w:spacing w:before="24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Nájomný pomer žiadam ukončiť k dátumu .................</w:t>
      </w:r>
      <w:r w:rsidR="00EC5F6F">
        <w:rPr>
          <w:rFonts w:ascii="Times New Roman" w:hAnsi="Times New Roman" w:cs="Times New Roman"/>
        </w:rPr>
        <w:t xml:space="preserve"> </w:t>
      </w:r>
    </w:p>
    <w:p w14:paraId="2F90E270" w14:textId="77777777" w:rsidR="00E76DC8" w:rsidRDefault="00E76DC8" w:rsidP="00975084">
      <w:pPr>
        <w:spacing w:before="240" w:line="360" w:lineRule="auto"/>
        <w:ind w:firstLine="708"/>
        <w:jc w:val="both"/>
        <w:rPr>
          <w:rFonts w:ascii="Times New Roman" w:hAnsi="Times New Roman" w:cs="Times New Roman"/>
        </w:rPr>
      </w:pPr>
    </w:p>
    <w:p w14:paraId="75DEF28C" w14:textId="77777777" w:rsidR="00EA2389" w:rsidRDefault="00EA2389" w:rsidP="00A75984">
      <w:pPr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32F538DB" w14:textId="77777777" w:rsidR="00EA2389" w:rsidRDefault="00EA2389" w:rsidP="00A75984">
      <w:pPr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6268326C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4F06147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EBD50A4" w14:textId="77777777" w:rsidR="00975084" w:rsidRDefault="00975084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43BBC9" w14:textId="77777777" w:rsidR="00975084" w:rsidRDefault="00975084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233673" w14:textId="77777777" w:rsidR="00EC5F6F" w:rsidRDefault="00EC5F6F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90C768D" w14:textId="77777777" w:rsidR="00EC5F6F" w:rsidRDefault="00EC5F6F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0348F91" w14:textId="1E581151" w:rsidR="00FB3BF2" w:rsidRDefault="00A75984" w:rsidP="00975084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Novej Bani, dň</w:t>
      </w:r>
      <w:r w:rsidR="00975084">
        <w:rPr>
          <w:rFonts w:ascii="Times New Roman" w:hAnsi="Times New Roman" w:cs="Times New Roman"/>
        </w:rPr>
        <w:t xml:space="preserve">a: .............................                                        ...............................................                      </w:t>
      </w:r>
    </w:p>
    <w:p w14:paraId="7EE62EE7" w14:textId="4625AA67" w:rsidR="00FB3BF2" w:rsidRDefault="00FB3BF2" w:rsidP="00FB3BF2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C5F6F">
        <w:rPr>
          <w:rFonts w:ascii="Times New Roman" w:hAnsi="Times New Roman" w:cs="Times New Roman"/>
        </w:rPr>
        <w:t xml:space="preserve">                          </w:t>
      </w:r>
      <w:r w:rsidR="00975084">
        <w:rPr>
          <w:rFonts w:ascii="Times New Roman" w:hAnsi="Times New Roman" w:cs="Times New Roman"/>
        </w:rPr>
        <w:t xml:space="preserve">        </w:t>
      </w:r>
      <w:r w:rsidR="00EC5F6F">
        <w:rPr>
          <w:rFonts w:ascii="Times New Roman" w:hAnsi="Times New Roman" w:cs="Times New Roman"/>
        </w:rPr>
        <w:t xml:space="preserve">   </w:t>
      </w:r>
      <w:r w:rsidR="00EA2389">
        <w:rPr>
          <w:rFonts w:ascii="Times New Roman" w:hAnsi="Times New Roman" w:cs="Times New Roman"/>
        </w:rPr>
        <w:t>nájomca</w:t>
      </w:r>
    </w:p>
    <w:p w14:paraId="5C15DFF2" w14:textId="53178BD4" w:rsidR="00786C74" w:rsidRPr="00786C74" w:rsidRDefault="00786C74" w:rsidP="00786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786C74" w:rsidRPr="00786C74" w:rsidSect="001539E7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4E404" w14:textId="77777777" w:rsidR="00DD43ED" w:rsidRDefault="00DD43ED" w:rsidP="005210D2">
      <w:pPr>
        <w:spacing w:after="0" w:line="240" w:lineRule="auto"/>
      </w:pPr>
      <w:r>
        <w:separator/>
      </w:r>
    </w:p>
  </w:endnote>
  <w:endnote w:type="continuationSeparator" w:id="0">
    <w:p w14:paraId="01577259" w14:textId="77777777" w:rsidR="00DD43ED" w:rsidRDefault="00DD43ED" w:rsidP="0052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66235" w14:textId="77777777" w:rsidR="00DD43ED" w:rsidRDefault="00DD43ED" w:rsidP="005210D2">
      <w:pPr>
        <w:spacing w:after="0" w:line="240" w:lineRule="auto"/>
      </w:pPr>
      <w:r>
        <w:separator/>
      </w:r>
    </w:p>
  </w:footnote>
  <w:footnote w:type="continuationSeparator" w:id="0">
    <w:p w14:paraId="5E689078" w14:textId="77777777" w:rsidR="00DD43ED" w:rsidRDefault="00DD43ED" w:rsidP="0052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0BBF" w14:textId="71B4AC18" w:rsidR="009E1CD0" w:rsidRDefault="009E1CD0" w:rsidP="001539E7">
    <w:pPr>
      <w:pStyle w:val="Hlavika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06B1650" wp14:editId="0157AFA9">
          <wp:simplePos x="0" y="0"/>
          <wp:positionH relativeFrom="margin">
            <wp:posOffset>-821055</wp:posOffset>
          </wp:positionH>
          <wp:positionV relativeFrom="topMargin">
            <wp:posOffset>386715</wp:posOffset>
          </wp:positionV>
          <wp:extent cx="1432560" cy="535940"/>
          <wp:effectExtent l="0" t="0" r="0" b="0"/>
          <wp:wrapSquare wrapText="bothSides"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04" t="25421" r="11049" b="31525"/>
                  <a:stretch/>
                </pic:blipFill>
                <pic:spPr bwMode="auto">
                  <a:xfrm>
                    <a:off x="0" y="0"/>
                    <a:ext cx="143256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E5507" w14:textId="2858661A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05D8B7" wp14:editId="12E013C8">
              <wp:simplePos x="0" y="0"/>
              <wp:positionH relativeFrom="column">
                <wp:posOffset>656443</wp:posOffset>
              </wp:positionH>
              <wp:positionV relativeFrom="paragraph">
                <wp:posOffset>-74197</wp:posOffset>
              </wp:positionV>
              <wp:extent cx="0" cy="677007"/>
              <wp:effectExtent l="0" t="0" r="38100" b="2794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7700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FD89DD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-5.85pt" to="51.7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" strokecolor="black [3200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     </w:t>
    </w:r>
    <w:r w:rsidRPr="001539E7">
      <w:rPr>
        <w:rFonts w:ascii="Times New Roman" w:hAnsi="Times New Roman" w:cs="Times New Roman"/>
        <w:sz w:val="18"/>
        <w:szCs w:val="18"/>
      </w:rPr>
      <w:t xml:space="preserve">Mestský bytový podnik Nová Baňa </w:t>
    </w:r>
    <w:proofErr w:type="spellStart"/>
    <w:r w:rsidRPr="001539E7">
      <w:rPr>
        <w:rFonts w:ascii="Times New Roman" w:hAnsi="Times New Roman" w:cs="Times New Roman"/>
        <w:sz w:val="18"/>
        <w:szCs w:val="18"/>
      </w:rPr>
      <w:t>s.r.o</w:t>
    </w:r>
    <w:proofErr w:type="spellEnd"/>
    <w:r w:rsidRPr="001539E7">
      <w:rPr>
        <w:rFonts w:ascii="Times New Roman" w:hAnsi="Times New Roman" w:cs="Times New Roman"/>
        <w:sz w:val="18"/>
        <w:szCs w:val="18"/>
      </w:rPr>
      <w:t>.</w:t>
    </w:r>
  </w:p>
  <w:p w14:paraId="63C0C655" w14:textId="01D41B1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</w:t>
    </w:r>
    <w:r w:rsidR="009E1CD0">
      <w:rPr>
        <w:rFonts w:ascii="Times New Roman" w:hAnsi="Times New Roman" w:cs="Times New Roman"/>
        <w:sz w:val="18"/>
        <w:szCs w:val="18"/>
      </w:rPr>
      <w:t xml:space="preserve">   </w:t>
    </w:r>
    <w:r w:rsidRPr="001539E7">
      <w:rPr>
        <w:rFonts w:ascii="Times New Roman" w:hAnsi="Times New Roman" w:cs="Times New Roman"/>
        <w:sz w:val="18"/>
        <w:szCs w:val="18"/>
      </w:rPr>
      <w:t>Bernolákova 11</w:t>
    </w:r>
  </w:p>
  <w:p w14:paraId="75858E15" w14:textId="6DAE807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9E1CD0">
      <w:rPr>
        <w:rFonts w:ascii="Times New Roman" w:hAnsi="Times New Roman" w:cs="Times New Roman"/>
        <w:sz w:val="18"/>
        <w:szCs w:val="18"/>
      </w:rPr>
      <w:t xml:space="preserve">  </w:t>
    </w:r>
    <w:r w:rsidRPr="001539E7">
      <w:rPr>
        <w:rFonts w:ascii="Times New Roman" w:hAnsi="Times New Roman" w:cs="Times New Roman"/>
        <w:sz w:val="18"/>
        <w:szCs w:val="18"/>
      </w:rPr>
      <w:t>968 01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 xml:space="preserve"> Nová Baňa</w:t>
    </w:r>
  </w:p>
  <w:p w14:paraId="1FA8A85A" w14:textId="46C5E5A3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AC2ABE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>IČO: 36644277</w:t>
    </w:r>
  </w:p>
  <w:p w14:paraId="5A68CE89" w14:textId="171C3314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D2"/>
    <w:rsid w:val="000C0187"/>
    <w:rsid w:val="00114A35"/>
    <w:rsid w:val="001539E7"/>
    <w:rsid w:val="001D51B5"/>
    <w:rsid w:val="00270A87"/>
    <w:rsid w:val="004218A4"/>
    <w:rsid w:val="004A6EFD"/>
    <w:rsid w:val="004C171D"/>
    <w:rsid w:val="00504DEC"/>
    <w:rsid w:val="005210D2"/>
    <w:rsid w:val="00523D4D"/>
    <w:rsid w:val="00567234"/>
    <w:rsid w:val="00647F0C"/>
    <w:rsid w:val="00671352"/>
    <w:rsid w:val="00685B2F"/>
    <w:rsid w:val="00691E16"/>
    <w:rsid w:val="006A418B"/>
    <w:rsid w:val="006B0656"/>
    <w:rsid w:val="00786C74"/>
    <w:rsid w:val="007C045F"/>
    <w:rsid w:val="007C0D83"/>
    <w:rsid w:val="008358E8"/>
    <w:rsid w:val="00837F94"/>
    <w:rsid w:val="008D039D"/>
    <w:rsid w:val="009606CF"/>
    <w:rsid w:val="00975084"/>
    <w:rsid w:val="009E1CD0"/>
    <w:rsid w:val="00A75984"/>
    <w:rsid w:val="00AC2ABE"/>
    <w:rsid w:val="00BA527C"/>
    <w:rsid w:val="00BC2B9B"/>
    <w:rsid w:val="00BE102C"/>
    <w:rsid w:val="00DD43ED"/>
    <w:rsid w:val="00E031F0"/>
    <w:rsid w:val="00E76DC8"/>
    <w:rsid w:val="00EA2389"/>
    <w:rsid w:val="00EC5F6F"/>
    <w:rsid w:val="00FB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E466D"/>
  <w15:chartTrackingRefBased/>
  <w15:docId w15:val="{54E607D3-8814-4543-9A6D-1EE08215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10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10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1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1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1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10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10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10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10D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10D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10D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10D2"/>
  </w:style>
  <w:style w:type="paragraph" w:styleId="Pta">
    <w:name w:val="footer"/>
    <w:basedOn w:val="Normlny"/>
    <w:link w:val="Pt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10D2"/>
  </w:style>
  <w:style w:type="table" w:styleId="Mriekatabuky">
    <w:name w:val="Table Grid"/>
    <w:basedOn w:val="Normlnatabuka"/>
    <w:uiPriority w:val="39"/>
    <w:rsid w:val="00FB3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2026-03-19T10:49:00Z</dcterms:created>
  <dcterms:modified xsi:type="dcterms:W3CDTF">2026-03-20T08:09:00Z</dcterms:modified>
</cp:coreProperties>
</file>